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549" w:rsidRPr="00AD4D2A" w:rsidRDefault="00915549" w:rsidP="00915549">
      <w:pPr>
        <w:jc w:val="center"/>
        <w:rPr>
          <w:sz w:val="36"/>
        </w:rPr>
      </w:pPr>
      <w:r>
        <w:rPr>
          <w:sz w:val="36"/>
        </w:rPr>
        <w:t>MERCOLEDÌ 10</w:t>
      </w:r>
      <w:r w:rsidRPr="00AD4D2A">
        <w:rPr>
          <w:sz w:val="36"/>
        </w:rPr>
        <w:t xml:space="preserve"> LUGLIO  </w:t>
      </w:r>
    </w:p>
    <w:p w:rsidR="00915549" w:rsidRPr="00AD4D2A" w:rsidRDefault="00915549" w:rsidP="00915549">
      <w:pPr>
        <w:jc w:val="center"/>
        <w:rPr>
          <w:sz w:val="36"/>
        </w:rPr>
      </w:pPr>
      <w:r w:rsidRPr="00AD4D2A">
        <w:rPr>
          <w:sz w:val="36"/>
        </w:rPr>
        <w:t>9.00-14.00</w:t>
      </w:r>
    </w:p>
    <w:p w:rsidR="00915549" w:rsidRPr="00AD4D2A" w:rsidRDefault="00915549" w:rsidP="00915549"/>
    <w:tbl>
      <w:tblPr>
        <w:tblW w:w="907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536"/>
        <w:gridCol w:w="4111"/>
      </w:tblGrid>
      <w:tr w:rsidR="00915549" w:rsidRPr="00F62F57" w:rsidTr="00800E93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800E93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Pasquariello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Lucia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800E93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F62F57">
              <w:rPr>
                <w:rFonts w:eastAsia="Times New Roman" w:cstheme="minorHAnsi"/>
                <w:lang w:eastAsia="it-IT"/>
              </w:rPr>
              <w:t>Randisi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Valerio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800E93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F62F57">
              <w:rPr>
                <w:rFonts w:eastAsia="Times New Roman" w:cstheme="minorHAnsi"/>
                <w:lang w:eastAsia="it-IT"/>
              </w:rPr>
              <w:t>Santorsa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Vittoria Pia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800E93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Senese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Francesca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800E93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F62F57">
              <w:rPr>
                <w:rFonts w:eastAsia="Times New Roman" w:cstheme="minorHAnsi"/>
                <w:lang w:eastAsia="it-IT"/>
              </w:rPr>
              <w:t>Zazzu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Veronica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800E93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F62F57">
              <w:rPr>
                <w:rFonts w:eastAsia="Times New Roman" w:cstheme="minorHAnsi"/>
                <w:lang w:eastAsia="it-IT"/>
              </w:rPr>
              <w:t>Garrido</w:t>
            </w:r>
            <w:proofErr w:type="spellEnd"/>
            <w:r w:rsidRPr="00F62F57">
              <w:rPr>
                <w:rFonts w:eastAsia="Times New Roman" w:cstheme="minorHAnsi"/>
                <w:lang w:eastAsia="it-IT"/>
              </w:rPr>
              <w:t xml:space="preserve"> </w:t>
            </w:r>
            <w:proofErr w:type="spellStart"/>
            <w:r w:rsidRPr="00F62F57">
              <w:rPr>
                <w:rFonts w:eastAsia="Times New Roman" w:cstheme="minorHAnsi"/>
                <w:lang w:eastAsia="it-IT"/>
              </w:rPr>
              <w:t>Cutino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Marina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800E93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Passetti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Sara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800E93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Gambacorta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Claudia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800E93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F62F57">
              <w:rPr>
                <w:rFonts w:eastAsia="Times New Roman" w:cstheme="minorHAnsi"/>
                <w:lang w:eastAsia="it-IT"/>
              </w:rPr>
              <w:t>Mastropaolo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Rossella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800E93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F62F57">
              <w:rPr>
                <w:rFonts w:eastAsia="Times New Roman" w:cstheme="minorHAnsi"/>
                <w:lang w:eastAsia="it-IT"/>
              </w:rPr>
              <w:t>Scafetta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Andrea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800E93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Carrubba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Noemi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800E93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Chirico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Carmela Rita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800E93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Lamparelli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Matteo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800E93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F62F57">
              <w:rPr>
                <w:rFonts w:eastAsia="Times New Roman" w:cstheme="minorHAnsi"/>
                <w:lang w:eastAsia="it-IT"/>
              </w:rPr>
              <w:t>Linardelli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Sofia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800E93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F62F57">
              <w:rPr>
                <w:rFonts w:eastAsia="Times New Roman" w:cstheme="minorHAnsi"/>
                <w:lang w:eastAsia="it-IT"/>
              </w:rPr>
              <w:t>Pancioli</w:t>
            </w:r>
            <w:proofErr w:type="spellEnd"/>
            <w:r w:rsidRPr="00F62F57">
              <w:rPr>
                <w:rFonts w:eastAsia="Times New Roman" w:cstheme="minorHAnsi"/>
                <w:lang w:eastAsia="it-IT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Elena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800E93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F62F57">
              <w:rPr>
                <w:rFonts w:eastAsia="Times New Roman" w:cstheme="minorHAnsi"/>
                <w:lang w:eastAsia="it-IT"/>
              </w:rPr>
              <w:t>Pardini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Gabriele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800E93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F62F57">
              <w:rPr>
                <w:rFonts w:eastAsia="Times New Roman" w:cstheme="minorHAnsi"/>
                <w:lang w:eastAsia="it-IT"/>
              </w:rPr>
              <w:t>Marcanio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 xml:space="preserve">Ilaria 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9" w:rsidRPr="00F62F57" w:rsidRDefault="00915549" w:rsidP="00800E93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 </w:t>
            </w:r>
            <w:proofErr w:type="spellStart"/>
            <w:r>
              <w:rPr>
                <w:rFonts w:eastAsia="Times New Roman" w:cstheme="minorHAnsi"/>
                <w:lang w:eastAsia="it-IT"/>
              </w:rPr>
              <w:t>Mangiola</w:t>
            </w:r>
            <w:proofErr w:type="spellEnd"/>
            <w:r>
              <w:rPr>
                <w:rFonts w:eastAsia="Times New Roman" w:cstheme="minorHAnsi"/>
                <w:lang w:eastAsia="it-IT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 </w:t>
            </w:r>
            <w:r>
              <w:rPr>
                <w:rFonts w:eastAsia="Times New Roman" w:cstheme="minorHAnsi"/>
                <w:lang w:eastAsia="it-IT"/>
              </w:rPr>
              <w:t>Andrea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9" w:rsidRPr="00F62F57" w:rsidRDefault="00915549" w:rsidP="00800E93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 </w:t>
            </w:r>
            <w:r>
              <w:rPr>
                <w:rFonts w:eastAsia="Times New Roman" w:cstheme="minorHAnsi"/>
                <w:lang w:eastAsia="it-IT"/>
              </w:rPr>
              <w:t>Pannella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Raffaele</w:t>
            </w:r>
            <w:r w:rsidRPr="00F62F57">
              <w:rPr>
                <w:rFonts w:eastAsia="Times New Roman" w:cstheme="minorHAnsi"/>
                <w:lang w:eastAsia="it-IT"/>
              </w:rPr>
              <w:t> 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800E93">
            <w:pPr>
              <w:spacing w:after="0" w:line="360" w:lineRule="auto"/>
              <w:ind w:left="-250" w:right="-358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 </w:t>
            </w:r>
            <w:r>
              <w:rPr>
                <w:rFonts w:eastAsia="Times New Roman" w:cstheme="minorHAnsi"/>
                <w:lang w:eastAsia="it-IT"/>
              </w:rPr>
              <w:t xml:space="preserve">Santos </w:t>
            </w:r>
            <w:proofErr w:type="spellStart"/>
            <w:r>
              <w:rPr>
                <w:rFonts w:eastAsia="Times New Roman" w:cstheme="minorHAnsi"/>
                <w:lang w:eastAsia="it-IT"/>
              </w:rPr>
              <w:t>Sobrinho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49" w:rsidRPr="00F62F57" w:rsidRDefault="00915549" w:rsidP="00800E93">
            <w:pPr>
              <w:spacing w:after="0" w:line="360" w:lineRule="auto"/>
              <w:rPr>
                <w:rFonts w:eastAsia="Times New Roman" w:cstheme="minorHAnsi"/>
                <w:lang w:eastAsia="it-IT"/>
              </w:rPr>
            </w:pPr>
            <w:r w:rsidRPr="00F62F57">
              <w:rPr>
                <w:rFonts w:eastAsia="Times New Roman" w:cstheme="minorHAnsi"/>
                <w:lang w:eastAsia="it-IT"/>
              </w:rPr>
              <w:t> </w:t>
            </w:r>
            <w:r>
              <w:rPr>
                <w:rFonts w:eastAsia="Times New Roman" w:cstheme="minorHAnsi"/>
                <w:lang w:eastAsia="it-IT"/>
              </w:rPr>
              <w:t>Julia Elisa</w:t>
            </w:r>
          </w:p>
        </w:tc>
      </w:tr>
    </w:tbl>
    <w:p w:rsidR="00915549" w:rsidRPr="00F62F57" w:rsidRDefault="00915549" w:rsidP="00915549"/>
    <w:p w:rsidR="00915549" w:rsidRPr="00F62F57" w:rsidRDefault="00915549" w:rsidP="00915549"/>
    <w:p w:rsidR="00915549" w:rsidRPr="00F62F57" w:rsidRDefault="00915549" w:rsidP="00915549"/>
    <w:p w:rsidR="00915549" w:rsidRDefault="00915549" w:rsidP="00915549"/>
    <w:p w:rsidR="00915549" w:rsidRDefault="00915549" w:rsidP="00915549"/>
    <w:p w:rsidR="00915549" w:rsidRDefault="00915549" w:rsidP="00915549"/>
    <w:p w:rsidR="00915549" w:rsidRDefault="00915549" w:rsidP="00915549"/>
    <w:p w:rsidR="00915549" w:rsidRDefault="00915549" w:rsidP="00915549"/>
    <w:p w:rsidR="00915549" w:rsidRDefault="00915549" w:rsidP="00915549"/>
    <w:p w:rsidR="00915549" w:rsidRPr="00AD4D2A" w:rsidRDefault="00915549" w:rsidP="00915549">
      <w:pPr>
        <w:jc w:val="center"/>
        <w:rPr>
          <w:sz w:val="36"/>
        </w:rPr>
      </w:pPr>
      <w:r>
        <w:rPr>
          <w:sz w:val="36"/>
        </w:rPr>
        <w:lastRenderedPageBreak/>
        <w:t>MERCOLEDÌ 10</w:t>
      </w:r>
      <w:r w:rsidRPr="00AD4D2A">
        <w:rPr>
          <w:sz w:val="36"/>
        </w:rPr>
        <w:t xml:space="preserve"> LUGLIO  </w:t>
      </w:r>
    </w:p>
    <w:p w:rsidR="00915549" w:rsidRPr="00AD4D2A" w:rsidRDefault="00915549" w:rsidP="00915549">
      <w:pPr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15</w:t>
      </w:r>
      <w:r w:rsidRPr="00AD4D2A">
        <w:rPr>
          <w:sz w:val="36"/>
        </w:rPr>
        <w:t>.00-1</w:t>
      </w:r>
      <w:r>
        <w:rPr>
          <w:sz w:val="36"/>
        </w:rPr>
        <w:t>8</w:t>
      </w:r>
      <w:r w:rsidRPr="00AD4D2A">
        <w:rPr>
          <w:sz w:val="36"/>
        </w:rPr>
        <w:t>.00</w:t>
      </w:r>
    </w:p>
    <w:p w:rsidR="00915549" w:rsidRPr="00AD4D2A" w:rsidRDefault="00915549" w:rsidP="00915549"/>
    <w:tbl>
      <w:tblPr>
        <w:tblW w:w="907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536"/>
        <w:gridCol w:w="4111"/>
      </w:tblGrid>
      <w:tr w:rsidR="00915549" w:rsidRPr="00F62F57" w:rsidTr="00800E93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915549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Cascone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Maria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915549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Mugnai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Margherita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915549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proofErr w:type="spellStart"/>
            <w:r>
              <w:rPr>
                <w:rFonts w:ascii="Arial" w:hAnsi="Arial" w:cs="Arial"/>
                <w:color w:val="333333"/>
              </w:rPr>
              <w:t>Pafundo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Antonio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915549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Pasquini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Francesco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915549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Bello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Arianna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915549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Cela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proofErr w:type="spellStart"/>
            <w:r>
              <w:rPr>
                <w:rFonts w:ascii="Arial" w:hAnsi="Arial" w:cs="Arial"/>
                <w:color w:val="333333"/>
              </w:rPr>
              <w:t>Annisa</w:t>
            </w:r>
            <w:proofErr w:type="spellEnd"/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915549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proofErr w:type="spellStart"/>
            <w:r>
              <w:rPr>
                <w:rFonts w:ascii="Arial" w:hAnsi="Arial" w:cs="Arial"/>
                <w:color w:val="333333"/>
              </w:rPr>
              <w:t>Gerevini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Antonio Jacopo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915549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Matteoli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Daniele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915549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proofErr w:type="spellStart"/>
            <w:r>
              <w:rPr>
                <w:rFonts w:ascii="Arial" w:hAnsi="Arial" w:cs="Arial"/>
                <w:color w:val="333333"/>
              </w:rPr>
              <w:t>Pignanelli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Mafalda Alessia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915549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Romeo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Debora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915549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Sanchez </w:t>
            </w:r>
            <w:proofErr w:type="spellStart"/>
            <w:r>
              <w:rPr>
                <w:rFonts w:ascii="Arial" w:hAnsi="Arial" w:cs="Arial"/>
                <w:color w:val="333333"/>
              </w:rPr>
              <w:t>Quiroz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Alessia</w:t>
            </w:r>
          </w:p>
        </w:tc>
      </w:tr>
      <w:tr w:rsidR="00915549" w:rsidRPr="00F62F57" w:rsidTr="00800E93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915549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Amorosi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Carmelo</w:t>
            </w:r>
          </w:p>
        </w:tc>
      </w:tr>
      <w:tr w:rsidR="00915549" w:rsidRPr="00F62F57" w:rsidTr="00915549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915549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De Cesare Sala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Sara</w:t>
            </w:r>
          </w:p>
        </w:tc>
      </w:tr>
      <w:tr w:rsidR="00915549" w:rsidRPr="00F62F57" w:rsidTr="00915549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915549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Grosso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Martina</w:t>
            </w:r>
          </w:p>
        </w:tc>
      </w:tr>
      <w:tr w:rsidR="00915549" w:rsidRPr="00F62F57" w:rsidTr="00915549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915549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Ferretti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Emilio</w:t>
            </w:r>
          </w:p>
        </w:tc>
      </w:tr>
      <w:tr w:rsidR="00915549" w:rsidRPr="00F62F57" w:rsidTr="00915549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915549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Gemignani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Emanuele</w:t>
            </w:r>
          </w:p>
        </w:tc>
      </w:tr>
      <w:tr w:rsidR="00915549" w:rsidRPr="00F62F57" w:rsidTr="00915549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49" w:rsidRPr="00F62F57" w:rsidRDefault="00915549" w:rsidP="00915549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Madonia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Giuseppe</w:t>
            </w:r>
          </w:p>
        </w:tc>
      </w:tr>
      <w:tr w:rsidR="00915549" w:rsidRPr="00F62F57" w:rsidTr="00915549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9" w:rsidRPr="00F62F57" w:rsidRDefault="00915549" w:rsidP="00915549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Savarino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Alice</w:t>
            </w:r>
          </w:p>
        </w:tc>
      </w:tr>
      <w:tr w:rsidR="00915549" w:rsidRPr="00F62F57" w:rsidTr="00915549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9" w:rsidRPr="00F62F57" w:rsidRDefault="00915549" w:rsidP="00915549">
            <w:pPr>
              <w:spacing w:after="0" w:line="360" w:lineRule="auto"/>
              <w:jc w:val="center"/>
              <w:rPr>
                <w:rFonts w:cstheme="minorHAnsi"/>
              </w:rPr>
            </w:pPr>
            <w:r w:rsidRPr="00F62F57">
              <w:rPr>
                <w:rFonts w:cstheme="minorHAnsi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549" w:rsidRDefault="00915549" w:rsidP="00915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Francesca Vittoria</w:t>
            </w:r>
          </w:p>
        </w:tc>
      </w:tr>
    </w:tbl>
    <w:p w:rsidR="00915549" w:rsidRPr="00F62F57" w:rsidRDefault="00915549" w:rsidP="00915549"/>
    <w:p w:rsidR="00915549" w:rsidRPr="00F62F57" w:rsidRDefault="00915549" w:rsidP="00915549"/>
    <w:p w:rsidR="00915549" w:rsidRPr="00F62F57" w:rsidRDefault="00915549" w:rsidP="00915549"/>
    <w:p w:rsidR="00915549" w:rsidRPr="00F62F57" w:rsidRDefault="00915549" w:rsidP="00915549"/>
    <w:p w:rsidR="00915549" w:rsidRPr="00F62F57" w:rsidRDefault="00915549" w:rsidP="00915549"/>
    <w:p w:rsidR="00915549" w:rsidRDefault="00915549" w:rsidP="00915549"/>
    <w:p w:rsidR="004D4264" w:rsidRDefault="004D4264"/>
    <w:sectPr w:rsidR="004D42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49"/>
    <w:rsid w:val="004D4264"/>
    <w:rsid w:val="00853F08"/>
    <w:rsid w:val="0091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10463-DFC8-45A4-970F-BDC5F383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Landucci</dc:creator>
  <cp:keywords/>
  <dc:description/>
  <cp:lastModifiedBy>Landucci</cp:lastModifiedBy>
  <cp:revision>2</cp:revision>
  <cp:lastPrinted>2019-07-01T12:27:00Z</cp:lastPrinted>
  <dcterms:created xsi:type="dcterms:W3CDTF">2019-07-01T12:15:00Z</dcterms:created>
  <dcterms:modified xsi:type="dcterms:W3CDTF">2019-07-01T12:27:00Z</dcterms:modified>
</cp:coreProperties>
</file>